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264DB" w14:textId="77777777" w:rsidR="002B37D7" w:rsidRDefault="002B37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tbl>
      <w:tblPr>
        <w:tblStyle w:val="a"/>
        <w:tblW w:w="97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567"/>
        <w:gridCol w:w="1440"/>
        <w:gridCol w:w="525"/>
        <w:gridCol w:w="2198"/>
        <w:gridCol w:w="855"/>
        <w:gridCol w:w="4169"/>
      </w:tblGrid>
      <w:tr w:rsidR="00BE4590" w14:paraId="508DF387" w14:textId="77777777" w:rsidTr="004A7EFF">
        <w:trPr>
          <w:trHeight w:val="765"/>
          <w:jc w:val="center"/>
        </w:trPr>
        <w:tc>
          <w:tcPr>
            <w:tcW w:w="97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C8815E6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smallCaps/>
                <w:color w:val="000000"/>
                <w:sz w:val="30"/>
                <w:szCs w:val="30"/>
              </w:rPr>
              <w:t xml:space="preserve">FORMULARZ REKRUTACYJNY </w:t>
            </w:r>
          </w:p>
          <w:p w14:paraId="7713E039" w14:textId="4C5F3BDB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smallCaps/>
                <w:color w:val="000000"/>
                <w:sz w:val="30"/>
                <w:szCs w:val="30"/>
              </w:rPr>
              <w:t>DLA UCZESTNICZEK/UCZESTNIKÓW</w:t>
            </w:r>
          </w:p>
        </w:tc>
      </w:tr>
      <w:tr w:rsidR="002B37D7" w14:paraId="2A58B567" w14:textId="77777777" w:rsidTr="00D45161">
        <w:trPr>
          <w:trHeight w:val="705"/>
          <w:jc w:val="center"/>
        </w:trPr>
        <w:tc>
          <w:tcPr>
            <w:tcW w:w="5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C44F97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Beneficjent 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E53FC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Fundacja Imago</w:t>
            </w:r>
          </w:p>
        </w:tc>
      </w:tr>
      <w:tr w:rsidR="002B37D7" w14:paraId="7150C0FA" w14:textId="77777777" w:rsidTr="00D45161">
        <w:trPr>
          <w:trHeight w:val="1440"/>
          <w:jc w:val="center"/>
        </w:trPr>
        <w:tc>
          <w:tcPr>
            <w:tcW w:w="5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833F58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Tytuł projektu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1B78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Dostępny świat - podnoszenie jakości usług społecznych świadczonych przez NGO w zakresie dostępności</w:t>
            </w:r>
          </w:p>
        </w:tc>
      </w:tr>
      <w:tr w:rsidR="002B37D7" w14:paraId="314A66E5" w14:textId="77777777" w:rsidTr="00D45161">
        <w:trPr>
          <w:trHeight w:val="1740"/>
          <w:jc w:val="center"/>
        </w:trPr>
        <w:tc>
          <w:tcPr>
            <w:tcW w:w="5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0836B9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Priorytet, Działanie, Zakres interwencji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8337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FERS.04.00, FERS.04.07 „Działania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na rzecz promowania równości szans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 aktywnego udziału w życiu społecznym”</w:t>
            </w:r>
          </w:p>
        </w:tc>
      </w:tr>
      <w:tr w:rsidR="002B37D7" w14:paraId="587B194D" w14:textId="77777777" w:rsidTr="00D45161">
        <w:trPr>
          <w:trHeight w:val="735"/>
          <w:jc w:val="center"/>
        </w:trPr>
        <w:tc>
          <w:tcPr>
            <w:tcW w:w="5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5A27CD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right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Nr projektu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59753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FERS.04.07-IP.04-0066/24</w:t>
            </w:r>
          </w:p>
        </w:tc>
      </w:tr>
      <w:tr w:rsidR="00BE4590" w14:paraId="156D975D" w14:textId="77777777" w:rsidTr="00C265A8">
        <w:trPr>
          <w:trHeight w:val="227"/>
          <w:jc w:val="center"/>
        </w:trPr>
        <w:tc>
          <w:tcPr>
            <w:tcW w:w="97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05868A20" w14:textId="1F545E04" w:rsidR="00BE4590" w:rsidRDefault="00BE4590" w:rsidP="00D73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2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[dalej]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ab/>
            </w:r>
          </w:p>
        </w:tc>
      </w:tr>
      <w:tr w:rsidR="00BE4590" w14:paraId="09AF9A8A" w14:textId="77777777" w:rsidTr="003766C0">
        <w:trPr>
          <w:cantSplit/>
          <w:trHeight w:val="188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5484EE" w14:textId="77777777" w:rsidR="00BE4590" w:rsidRDefault="00BE459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4D7C7680" w14:textId="77777777" w:rsidR="00BE4590" w:rsidRDefault="00BE459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Dane podstawowe kandydatki/kandydata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DAF6C0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38ECF4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383E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swoje imię]</w:t>
            </w:r>
          </w:p>
          <w:p w14:paraId="40654FB5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BE4590" w14:paraId="55DA7368" w14:textId="77777777" w:rsidTr="003766C0">
        <w:trPr>
          <w:cantSplit/>
          <w:trHeight w:val="188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C8540F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104D9892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E2D9B5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C69EDE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6146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swoje nazwisko]</w:t>
            </w:r>
          </w:p>
          <w:p w14:paraId="46A57DDD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BE4590" w14:paraId="03C3D646" w14:textId="77777777" w:rsidTr="003766C0">
        <w:trPr>
          <w:cantSplit/>
          <w:trHeight w:val="188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88A3ABE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29FC5C53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6E92B3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9FEBFDC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24CD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swój pesel]</w:t>
            </w:r>
          </w:p>
          <w:p w14:paraId="4277AA0F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BE4590" w14:paraId="7392BEA0" w14:textId="77777777" w:rsidTr="003766C0">
        <w:trPr>
          <w:cantSplit/>
          <w:trHeight w:val="188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FFE039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1549A54E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575676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9CBE64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Obywatelstwo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CDC9" w14:textId="306A7B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[wpisz </w:t>
            </w:r>
            <w:r w:rsidR="00702738"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swoje 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obywatelstwo]</w:t>
            </w:r>
          </w:p>
          <w:p w14:paraId="5B23481F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BE4590" w14:paraId="3EE80E75" w14:textId="77777777" w:rsidTr="003766C0">
        <w:trPr>
          <w:cantSplit/>
          <w:trHeight w:val="188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A7F982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4A1BD3F5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9F2EC7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D25AC9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Wykształcenie </w:t>
            </w:r>
            <w:hyperlink r:id="rId7">
              <w:proofErr w:type="spellStart"/>
              <w:r>
                <w:rPr>
                  <w:rFonts w:ascii="Roboto" w:eastAsia="Roboto" w:hAnsi="Roboto" w:cs="Roboto"/>
                  <w:color w:val="0000FF"/>
                  <w:sz w:val="24"/>
                  <w:szCs w:val="24"/>
                  <w:u w:val="single"/>
                </w:rPr>
                <w:t>wikipedia</w:t>
              </w:r>
              <w:proofErr w:type="spellEnd"/>
              <w:r>
                <w:rPr>
                  <w:rFonts w:ascii="Roboto" w:eastAsia="Roboto" w:hAnsi="Roboto" w:cs="Roboto"/>
                  <w:color w:val="0000FF"/>
                  <w:sz w:val="24"/>
                  <w:szCs w:val="24"/>
                  <w:u w:val="single"/>
                </w:rPr>
                <w:t xml:space="preserve"> - Międzynarodowa Standardowa Klasyfikacja Edukacji</w:t>
              </w:r>
            </w:hyperlink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D0B3" w14:textId="438ED36A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] </w:t>
            </w:r>
          </w:p>
          <w:p w14:paraId="1CE02A49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1</w:t>
            </w:r>
          </w:p>
          <w:p w14:paraId="5EC30264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2</w:t>
            </w:r>
          </w:p>
          <w:p w14:paraId="7A3FA84A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3</w:t>
            </w:r>
          </w:p>
          <w:p w14:paraId="772829A6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4</w:t>
            </w:r>
          </w:p>
          <w:p w14:paraId="5AD2AE6E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5</w:t>
            </w:r>
          </w:p>
          <w:p w14:paraId="5F7A85CE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ISCED 6  </w:t>
            </w:r>
          </w:p>
          <w:p w14:paraId="7A6C137D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7</w:t>
            </w:r>
          </w:p>
          <w:p w14:paraId="1F349295" w14:textId="77777777" w:rsidR="00BE4590" w:rsidRDefault="00BE45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ISCED 8</w:t>
            </w:r>
          </w:p>
        </w:tc>
      </w:tr>
      <w:tr w:rsidR="00BE4590" w14:paraId="3502D36F" w14:textId="77777777" w:rsidTr="003766C0">
        <w:trPr>
          <w:cantSplit/>
          <w:trHeight w:val="188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7F7E69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1216F2B" w14:textId="77777777" w:rsidR="00BE4590" w:rsidRDefault="00BE45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AB2831D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5CB5BE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Nazwa organizacji pozarządowej, której jest przedstawicielem / przedstawicielką 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1B6D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nazwę]</w:t>
            </w:r>
          </w:p>
          <w:p w14:paraId="56EA29E5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7056156C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3180CB45" w14:textId="77777777" w:rsidR="00BE4590" w:rsidRDefault="00BE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</w:pPr>
          </w:p>
        </w:tc>
      </w:tr>
      <w:tr w:rsidR="002B37D7" w14:paraId="75D40393" w14:textId="77777777" w:rsidTr="00D45161">
        <w:trPr>
          <w:trHeight w:val="227"/>
          <w:jc w:val="center"/>
        </w:trPr>
        <w:tc>
          <w:tcPr>
            <w:tcW w:w="97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8761A19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[dalej]</w:t>
            </w:r>
          </w:p>
        </w:tc>
      </w:tr>
      <w:tr w:rsidR="002B37D7" w14:paraId="0B5A7967" w14:textId="77777777" w:rsidTr="00D45161">
        <w:trPr>
          <w:cantSplit/>
          <w:trHeight w:val="188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9A1E14" w14:textId="77777777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II</w:t>
            </w:r>
          </w:p>
          <w:p w14:paraId="7080D2E2" w14:textId="77777777" w:rsidR="002B37D7" w:rsidRDefault="002B37D7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9271E57" w14:textId="3AD2C244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 xml:space="preserve">Dane teleadresowe </w:t>
            </w:r>
            <w:r w:rsidR="00BE4590"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kandydatki /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 xml:space="preserve">kandydata 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C3BB5D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BF78466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F1DEF" w14:textId="281CFA93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nazwę kraju</w:t>
            </w:r>
            <w:r w:rsidR="00E14493">
              <w:rPr>
                <w:rFonts w:ascii="Roboto" w:eastAsia="Roboto" w:hAnsi="Roboto" w:cs="Roboto"/>
                <w:color w:val="000000"/>
                <w:sz w:val="24"/>
                <w:szCs w:val="24"/>
              </w:rPr>
              <w:t>,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 </w:t>
            </w:r>
            <w:r w:rsidR="00E14493">
              <w:rPr>
                <w:rFonts w:ascii="Roboto" w:eastAsia="Roboto" w:hAnsi="Roboto" w:cs="Roboto"/>
                <w:color w:val="000000"/>
                <w:sz w:val="24"/>
                <w:szCs w:val="24"/>
              </w:rPr>
              <w:t>w którym mieszkasz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004C54B6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722B7FB5" w14:textId="77777777" w:rsidTr="00D45161">
        <w:trPr>
          <w:cantSplit/>
          <w:trHeight w:val="7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00923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9B45B8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CE6F69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94DCE2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A21B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województwo]</w:t>
            </w:r>
          </w:p>
          <w:p w14:paraId="2959B96E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152D00D3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CF3F4A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BBA92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557B56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696C6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B2C9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nazwę powiatu]</w:t>
            </w:r>
          </w:p>
          <w:p w14:paraId="6D2A91EC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398C74FF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855C51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337C12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2BA710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B4F990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E0C2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nazwę gminy]</w:t>
            </w:r>
          </w:p>
          <w:p w14:paraId="637924FA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3CFC37A7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C711CDF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6D86BA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D6871A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F09E242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FACF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miejscowość]</w:t>
            </w:r>
          </w:p>
          <w:p w14:paraId="0057A25B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0A9DC961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EFDD28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042771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69E0B6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DE649C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Kod pocztowy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7AE2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kod pocztowy ]</w:t>
            </w:r>
          </w:p>
          <w:p w14:paraId="1064EB26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04A32DE7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2434708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A08F1F8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379ECB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D3BA9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Telefon 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514C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numer telefonu]</w:t>
            </w:r>
          </w:p>
          <w:p w14:paraId="6FA0BDED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59E3FD82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24B3B0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0E2654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E1319E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3967B8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Adres e-mail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D836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[wpisz e-mail]</w:t>
            </w:r>
          </w:p>
          <w:p w14:paraId="790F4556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5F4048C5" w14:textId="77777777" w:rsidTr="00D45161">
        <w:trPr>
          <w:cantSplit/>
          <w:trHeight w:val="154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A815B71" w14:textId="77777777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lastRenderedPageBreak/>
              <w:t>III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9DB126" w14:textId="7F0B5466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 xml:space="preserve">Status </w:t>
            </w:r>
            <w:r w:rsidR="00BE4590"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kandydatki /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kandydata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A1FA5D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0E897E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Status na rynku pracy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7A18" w14:textId="709A084D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zaznacz 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właściwe]</w:t>
            </w:r>
          </w:p>
          <w:p w14:paraId="1C01C3F6" w14:textId="77777777" w:rsidR="002B37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osoba pracująca        </w:t>
            </w:r>
          </w:p>
          <w:p w14:paraId="0AC774A9" w14:textId="77777777" w:rsidR="002B37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osoba bierna zawodowo           </w:t>
            </w:r>
          </w:p>
          <w:p w14:paraId="20D32507" w14:textId="77777777" w:rsidR="002B37D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osoba bezrobotna           </w:t>
            </w:r>
          </w:p>
        </w:tc>
      </w:tr>
      <w:tr w:rsidR="002B37D7" w14:paraId="52D2F193" w14:textId="77777777" w:rsidTr="00D45161">
        <w:trPr>
          <w:cantSplit/>
          <w:trHeight w:val="15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34957E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57DA24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15868FA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7C006C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W tym osoba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DBF9" w14:textId="5AB1B1EF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  <w:t xml:space="preserve"> </w:t>
            </w:r>
          </w:p>
          <w:p w14:paraId="7D36D2B1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prowadząca działalność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na własny rachunek</w:t>
            </w:r>
          </w:p>
          <w:p w14:paraId="3B3DDE97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administracji rządowej</w:t>
            </w:r>
          </w:p>
          <w:p w14:paraId="4F911E4C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administracji samorządowej</w:t>
            </w:r>
          </w:p>
          <w:p w14:paraId="0D44227A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organizacji pozarządowej</w:t>
            </w:r>
          </w:p>
          <w:p w14:paraId="09EB6622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MMŚP</w:t>
            </w:r>
          </w:p>
          <w:p w14:paraId="26B9E897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dużym przedsiębiorstwie</w:t>
            </w:r>
          </w:p>
          <w:p w14:paraId="451CB236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podmiocie wykonującym działalność leczniczą</w:t>
            </w:r>
          </w:p>
          <w:p w14:paraId="78ED94C9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szkole lub placówce systemu oświaty (kadra pedagogiczna)</w:t>
            </w:r>
          </w:p>
          <w:p w14:paraId="4D71D4AF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pracująca w szkole lub placówce systemu oświaty (kadra </w:t>
            </w:r>
            <w:proofErr w:type="spellStart"/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niepedegogiczna</w:t>
            </w:r>
            <w:proofErr w:type="spellEnd"/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)</w:t>
            </w:r>
          </w:p>
          <w:p w14:paraId="22F92C8C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szkole lub placówce systemu oświaty (kadra zarządzająca)</w:t>
            </w:r>
          </w:p>
          <w:p w14:paraId="4C2EAAB6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na uczelni</w:t>
            </w:r>
          </w:p>
          <w:p w14:paraId="3557D645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instytucie naukowym</w:t>
            </w:r>
          </w:p>
          <w:p w14:paraId="05C3D9DB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lastRenderedPageBreak/>
              <w:t>pracująca w instytucie badawczym</w:t>
            </w:r>
          </w:p>
          <w:p w14:paraId="4589504B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instytucie Sieci Badawczej Łukasiewicz</w:t>
            </w:r>
          </w:p>
          <w:p w14:paraId="3FDA2DC1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międzynarodowym instytucie naukowym</w:t>
            </w:r>
          </w:p>
          <w:p w14:paraId="301A1D28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dla federacji podmiotów systemu szkolnictwa wyższego i nauki</w:t>
            </w:r>
          </w:p>
          <w:p w14:paraId="74DD4B6A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pracująca w na rzecz państwowej osoby prawnej</w:t>
            </w:r>
          </w:p>
          <w:p w14:paraId="68A31113" w14:textId="77777777" w:rsidR="002B37D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Inne</w:t>
            </w:r>
          </w:p>
        </w:tc>
      </w:tr>
      <w:tr w:rsidR="002B37D7" w14:paraId="58FE2641" w14:textId="77777777" w:rsidTr="00D45161">
        <w:trPr>
          <w:cantSplit/>
          <w:trHeight w:val="138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8A6EEB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CDF108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5A49A93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CAB019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Osoba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z niepełnosprawnościami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9FDA" w14:textId="6ACB8A54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134B2FD6" w14:textId="77777777" w:rsidR="002B37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TAK</w:t>
            </w:r>
          </w:p>
          <w:p w14:paraId="4676DCB7" w14:textId="77777777" w:rsidR="002B37D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373B5044" w14:textId="77777777" w:rsidTr="00D45161">
        <w:trPr>
          <w:cantSplit/>
          <w:trHeight w:val="495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90E7A4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B7600DD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0BD68E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632EF3D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Osoba ze specjalnymi potrzebami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AEFB" w14:textId="12E0A1D3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7A15B962" w14:textId="77777777" w:rsidR="002B37D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2E75DB84" w14:textId="77777777" w:rsidR="002B37D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  <w:p w14:paraId="7A73149E" w14:textId="77777777" w:rsidR="002B37D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Jeśli TAK, prosimy wskazać jakie to potrzeby:</w:t>
            </w:r>
          </w:p>
          <w:p w14:paraId="2BEADE0C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6C553485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  <w:p w14:paraId="1BCCBB12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</w:pPr>
          </w:p>
          <w:p w14:paraId="1831529F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</w:pPr>
          </w:p>
        </w:tc>
      </w:tr>
      <w:tr w:rsidR="002B37D7" w14:paraId="1B61A86B" w14:textId="77777777" w:rsidTr="00D45161">
        <w:trPr>
          <w:cantSplit/>
          <w:trHeight w:val="1605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830483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50FE31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346727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663CB4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Osoba obcego pochodzenia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40"/>
                <w:szCs w:val="40"/>
                <w:vertAlign w:val="superscript"/>
              </w:rPr>
              <w:footnoteReference w:id="1"/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90B2" w14:textId="5A5AB751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] </w:t>
            </w:r>
          </w:p>
          <w:p w14:paraId="5342C532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4393E269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28EC6854" w14:textId="77777777" w:rsidTr="00D45161">
        <w:trPr>
          <w:cantSplit/>
          <w:trHeight w:val="1695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86D54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BB0FEC7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2AE70B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EE672A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Osoba z krajów trzecich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40"/>
                <w:szCs w:val="40"/>
                <w:vertAlign w:val="superscript"/>
              </w:rPr>
              <w:footnoteReference w:id="2"/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8BBF" w14:textId="0DBF5498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66162841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7B1327D7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330736EE" w14:textId="77777777" w:rsidTr="00D45161">
        <w:trPr>
          <w:cantSplit/>
          <w:trHeight w:val="1785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6B36DC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244F50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03B583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72965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Osoba należąca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do mniejszości etnicznej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40"/>
                <w:szCs w:val="40"/>
                <w:vertAlign w:val="superscript"/>
              </w:rPr>
              <w:footnoteReference w:id="3"/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FA7B" w14:textId="1E96A2C9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7D252502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1509C640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6FF3AA08" w14:textId="77777777" w:rsidTr="00D45161">
        <w:trPr>
          <w:cantSplit/>
          <w:trHeight w:val="19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D30C5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8D7B8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C9225E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3843B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Osoba w kryzysie bezdomności lub dotknięta wykluczeniem z dostępu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do mieszkań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40"/>
                <w:szCs w:val="40"/>
                <w:vertAlign w:val="superscript"/>
              </w:rPr>
              <w:footnoteReference w:id="4"/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CB71" w14:textId="615D5576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  <w:u w:val="single"/>
              </w:rPr>
              <w:t xml:space="preserve"> </w:t>
            </w:r>
          </w:p>
          <w:p w14:paraId="2C4EAEDB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6196C440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2A5373B8" w14:textId="77777777" w:rsidTr="00D45161">
        <w:trPr>
          <w:trHeight w:val="227"/>
          <w:jc w:val="center"/>
        </w:trPr>
        <w:tc>
          <w:tcPr>
            <w:tcW w:w="97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71CEEC7D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lastRenderedPageBreak/>
              <w:t>[dalej]</w:t>
            </w:r>
          </w:p>
        </w:tc>
      </w:tr>
      <w:tr w:rsidR="002B37D7" w14:paraId="6A3B7599" w14:textId="77777777" w:rsidTr="00D45161">
        <w:trPr>
          <w:cantSplit/>
          <w:trHeight w:val="1965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8B1A81" w14:textId="77777777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IV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984BDB4" w14:textId="77777777" w:rsidR="002B37D7" w:rsidRDefault="00000000">
            <w:pPr>
              <w:keepNext/>
              <w:keepLines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360" w:after="80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8"/>
                <w:szCs w:val="28"/>
              </w:rPr>
              <w:t>Oświadczenia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6E5904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59B1E3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Deklaruję motywację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i gotowość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do aktywnego uczestnictwa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w projekcie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3D96" w14:textId="3BB406EC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27E98174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44181070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76DF8109" w14:textId="77777777" w:rsidTr="00D45161">
        <w:trPr>
          <w:cantSplit/>
          <w:trHeight w:val="210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61B516B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0F1963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4DC88E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139E0B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Deklaruję chęć podniesienia kompetencji w obszarze dostępności 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D727" w14:textId="336CF145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2324ADC4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512AED54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</w:tc>
      </w:tr>
      <w:tr w:rsidR="002B37D7" w14:paraId="5AD51249" w14:textId="77777777" w:rsidTr="00D45161">
        <w:trPr>
          <w:cantSplit/>
          <w:trHeight w:val="4695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662815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1CAA89" w14:textId="77777777" w:rsidR="002B37D7" w:rsidRDefault="002B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7C71BD1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82F6CC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Zapoznałam/ zapoznałem się z „Regulaminem rekrutacji i udziału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w projekcie” oraz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z zasadami przetwarzania danych osobowych zawartymi w „Klauzuli informacyjnej Instytucji Zarządzającej”, „Klauzuli informacyjnej Instytucji Pośredniczącej” </w:t>
            </w:r>
            <w:r>
              <w:rPr>
                <w:color w:val="000000"/>
              </w:rPr>
              <w:br/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i „Klauzuli informacyjnej Realizatora Projektu”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A9BB" w14:textId="730CF749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</w:t>
            </w:r>
            <w:r w:rsidR="00F10ADF" w:rsidRPr="00F10ADF">
              <w:rPr>
                <w:rFonts w:ascii="Roboto" w:eastAsia="Roboto" w:hAnsi="Roboto" w:cs="Roboto"/>
                <w:color w:val="000000"/>
                <w:sz w:val="24"/>
                <w:szCs w:val="24"/>
              </w:rPr>
              <w:t>zaznacz właściwe</w:t>
            </w: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]</w:t>
            </w:r>
          </w:p>
          <w:p w14:paraId="7376388E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 xml:space="preserve">TAK </w:t>
            </w:r>
          </w:p>
          <w:p w14:paraId="1964A6AF" w14:textId="77777777" w:rsidR="002B37D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NIE</w:t>
            </w:r>
          </w:p>
          <w:p w14:paraId="455B4E3B" w14:textId="77777777" w:rsidR="002B37D7" w:rsidRDefault="002B3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Roboto" w:eastAsia="Roboto" w:hAnsi="Roboto" w:cs="Roboto"/>
                <w:color w:val="000000"/>
                <w:sz w:val="24"/>
                <w:szCs w:val="24"/>
              </w:rPr>
            </w:pPr>
          </w:p>
        </w:tc>
      </w:tr>
      <w:tr w:rsidR="002B37D7" w14:paraId="0B1EBEC4" w14:textId="77777777" w:rsidTr="00D45161">
        <w:trPr>
          <w:cantSplit/>
          <w:trHeight w:val="227"/>
          <w:jc w:val="center"/>
        </w:trPr>
        <w:tc>
          <w:tcPr>
            <w:tcW w:w="97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B2B6717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  <w:sz w:val="24"/>
                <w:szCs w:val="24"/>
              </w:rPr>
              <w:t>[dalej]</w:t>
            </w:r>
          </w:p>
        </w:tc>
      </w:tr>
      <w:tr w:rsidR="002B37D7" w14:paraId="3037840F" w14:textId="77777777" w:rsidTr="00D45161">
        <w:trPr>
          <w:cantSplit/>
          <w:trHeight w:val="1650"/>
          <w:jc w:val="center"/>
        </w:trPr>
        <w:tc>
          <w:tcPr>
            <w:tcW w:w="4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1DC6" w14:textId="77777777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[wpisz datę wypełnienia]</w:t>
            </w:r>
          </w:p>
        </w:tc>
        <w:tc>
          <w:tcPr>
            <w:tcW w:w="5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1416" w14:textId="53306EA6" w:rsidR="002B37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 xml:space="preserve">[miejsce na </w:t>
            </w:r>
            <w:r w:rsidR="00430456"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T</w:t>
            </w:r>
            <w:r>
              <w:rPr>
                <w:rFonts w:ascii="Roboto" w:eastAsia="Roboto" w:hAnsi="Roboto" w:cs="Roboto"/>
                <w:b/>
                <w:bCs/>
                <w:color w:val="000000"/>
                <w:sz w:val="24"/>
                <w:szCs w:val="24"/>
              </w:rPr>
              <w:t>wój podpis]</w:t>
            </w:r>
          </w:p>
        </w:tc>
      </w:tr>
    </w:tbl>
    <w:p w14:paraId="5CD1F4C9" w14:textId="77777777" w:rsidR="002B37D7" w:rsidRDefault="002B37D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sectPr w:rsidR="002B37D7">
      <w:headerReference w:type="default" r:id="rId8"/>
      <w:footerReference w:type="default" r:id="rId9"/>
      <w:pgSz w:w="11906" w:h="16838"/>
      <w:pgMar w:top="1418" w:right="1418" w:bottom="1560" w:left="1418" w:header="181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E403A" w14:textId="77777777" w:rsidR="00095C3A" w:rsidRDefault="00095C3A">
      <w:r>
        <w:separator/>
      </w:r>
    </w:p>
  </w:endnote>
  <w:endnote w:type="continuationSeparator" w:id="0">
    <w:p w14:paraId="77BD62B6" w14:textId="77777777" w:rsidR="00095C3A" w:rsidRDefault="0009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9D0A13-CB5B-4543-ACBF-6AADB28E49F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B514968-22EB-430E-BA81-E3D9C47E1B07}"/>
    <w:embedBold r:id="rId3" w:fontKey="{EE2136DA-8F72-4F54-9121-E36B41D05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FC0851D-9BBD-41F4-9D00-1E839AAE0F4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38C8B83-DC70-4F29-A839-7ED503D5B25A}"/>
    <w:embedBold r:id="rId6" w:fontKey="{D69E0533-9775-4A00-9B55-8FC4FA14AAF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A89A3073-13D6-4D6A-A985-17EC3208EB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B69626D-310B-4FC0-9484-B50DDA176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6D55F" w14:textId="77777777" w:rsidR="002B37D7" w:rsidRDefault="002B37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center"/>
      <w:rPr>
        <w:rFonts w:ascii="Roboto" w:eastAsia="Roboto" w:hAnsi="Roboto" w:cs="Roboto"/>
        <w:color w:val="000000"/>
        <w:sz w:val="24"/>
        <w:szCs w:val="24"/>
      </w:rPr>
    </w:pPr>
  </w:p>
  <w:p w14:paraId="63548609" w14:textId="77777777" w:rsidR="002B3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center"/>
      <w:rPr>
        <w:rFonts w:ascii="Roboto" w:eastAsia="Roboto" w:hAnsi="Roboto" w:cs="Roboto"/>
        <w:color w:val="000000"/>
        <w:sz w:val="24"/>
        <w:szCs w:val="24"/>
      </w:rPr>
    </w:pPr>
    <w:r>
      <w:rPr>
        <w:rFonts w:ascii="Roboto" w:eastAsia="Roboto" w:hAnsi="Roboto" w:cs="Roboto"/>
        <w:color w:val="000000"/>
        <w:sz w:val="24"/>
        <w:szCs w:val="24"/>
      </w:rPr>
      <w:t xml:space="preserve">Projekt „Dostępny świat - podnoszenie jakości usług społecznych świadczonych przez NGO w zakresie dostępności” dofinansowany ze środków Unii Europejskiej </w:t>
    </w:r>
    <w:r>
      <w:rPr>
        <w:rFonts w:ascii="Roboto" w:eastAsia="Roboto" w:hAnsi="Roboto" w:cs="Roboto"/>
        <w:color w:val="000000"/>
        <w:sz w:val="24"/>
        <w:szCs w:val="24"/>
      </w:rPr>
      <w:br/>
      <w:t>w ramach Programu Fundusze Europejskie dla Rozwoju Społecznego</w:t>
    </w:r>
  </w:p>
  <w:p w14:paraId="3CA6F005" w14:textId="77777777" w:rsidR="002B37D7" w:rsidRDefault="002B37D7">
    <w:pPr>
      <w:pBdr>
        <w:top w:val="nil"/>
        <w:left w:val="nil"/>
        <w:bottom w:val="nil"/>
        <w:right w:val="nil"/>
        <w:between w:val="nil"/>
      </w:pBdr>
      <w:rPr>
        <w:rFonts w:ascii="Roboto" w:eastAsia="Roboto" w:hAnsi="Roboto" w:cs="Robot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3EAA0" w14:textId="77777777" w:rsidR="00095C3A" w:rsidRDefault="00095C3A">
      <w:r>
        <w:separator/>
      </w:r>
    </w:p>
  </w:footnote>
  <w:footnote w:type="continuationSeparator" w:id="0">
    <w:p w14:paraId="0E9B0CF7" w14:textId="77777777" w:rsidR="00095C3A" w:rsidRDefault="00095C3A">
      <w:r>
        <w:continuationSeparator/>
      </w:r>
    </w:p>
  </w:footnote>
  <w:footnote w:id="1">
    <w:p w14:paraId="75B0EE4E" w14:textId="77777777" w:rsidR="002B37D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ab/>
        <w:t xml:space="preserve"> Osoby obcego pochodzenia to cudzoziemcy - każda osoba, która nie posiada polskiego obywatelstwa, bez względu na fakt posiadania lub nie obywatelstwa (obywatelstw) innych krajów</w:t>
      </w:r>
    </w:p>
  </w:footnote>
  <w:footnote w:id="2">
    <w:p w14:paraId="1FB322B8" w14:textId="77777777" w:rsidR="002B37D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ab/>
        <w:t xml:space="preserve"> Osoby, które są obywatelami krajów spoza UE, a także bezpaństwowcy zgodnie z Konwencją o statusie bezpaństwowców z 1954 r. i osoby bez ustalonego obywatelstwa.</w:t>
      </w:r>
    </w:p>
  </w:footnote>
  <w:footnote w:id="3">
    <w:p w14:paraId="3647B467" w14:textId="77777777" w:rsidR="002B37D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color w:val="00000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ab/>
        <w:t xml:space="preserve"> Zgodnie z 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4">
    <w:p w14:paraId="77E098CC" w14:textId="77777777" w:rsidR="002B37D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color w:val="000000"/>
        </w:rPr>
      </w:pPr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4"/>
          <w:szCs w:val="24"/>
        </w:rPr>
        <w:tab/>
        <w:t xml:space="preserve"> Bez dachu nad głową, w tym osoby żyjące w przestrzeni publicznej         lub zakwaterowane interwencyjnie; Bez mieszkania, w tym osoby zakwaterowane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 xml:space="preserve">w placówkach dla bezdomnych, w schroniskach dla kobiet, schroniskach dla imigrantów, osoby opuszczające instytucje penitencjarne/karne/medyczne, instytucje opiekuńcze, osoby otrzymujące długookresowe wsparcie z powodu bezdomności - specjalistyczne zakwaterowanie wspierane); Niezabezpieczone zakwaterowanie,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 xml:space="preserve">w tym osoby w lokalach niezabezpieczonych – przebywające czasowo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 xml:space="preserve">u rodziny/przyjaciół, tj. przebywające w konwencjonalnych warunkach lokalowych, ale nie w stałym miejscu zamieszkania ze względu na brak posiadania takiego, wynajmujący nielegalnie lub nielegalnie zajmujące ziemie, osoby posiadające niepewny najem z nakazem eksmisji, osoby zagrożone przemocą; Nieodpowiednie warunki mieszkaniowe, w tym osoby zamieszkujące konstrukcje tymczasowe/nietrwałe, mieszkania substandardowe – lokale nienadające się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 xml:space="preserve">do zamieszkania wg standardu krajowego, w warunkach skrajnego przeludnienia; Osoby nie zamieszkujące w lokalu mieszkalnym w rozumieniu przepisów o ochronie praw lokatorów i mieszkaniowym zasobie gminy i niezameldowane na pobyt stały,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 xml:space="preserve">w rozumieniu przepisów o ewidencji ludności, a także osoby nie zamieszkujące </w:t>
      </w:r>
      <w:r>
        <w:rPr>
          <w:rFonts w:ascii="Roboto" w:eastAsia="Roboto" w:hAnsi="Roboto" w:cs="Roboto"/>
          <w:color w:val="000000"/>
          <w:sz w:val="24"/>
          <w:szCs w:val="24"/>
        </w:rPr>
        <w:br/>
        <w:t>w lokalu mieszkalnym i zameldowaną na pobyt stały w lokalu, w którym nie ma możliwości zamieszkania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D2AD7" w14:textId="77777777" w:rsidR="002B37D7" w:rsidRDefault="002B37D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D0D0D"/>
        <w:sz w:val="16"/>
        <w:szCs w:val="16"/>
      </w:rPr>
    </w:pPr>
  </w:p>
  <w:p w14:paraId="21514A5B" w14:textId="77777777" w:rsidR="002B37D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B3D97F" wp14:editId="41ABC4FD">
          <wp:extent cx="4581525" cy="904875"/>
          <wp:effectExtent l="0" t="0" r="0" b="0"/>
          <wp:docPr id="1" name="image1.jpg" descr="Logotyp programu Fundusze Europejskie dla Rozwoju Społecznego oraz flaga Unii Europejskiej z informacją o dofinansowaniu projektu ze środków Unii Europejskiej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yp programu Fundusze Europejskie dla Rozwoju Społecznego oraz flaga Unii Europejskiej z informacją o dofinansowaniu projektu ze środków Unii Europejskiej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815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69E4D24" w14:textId="77777777" w:rsidR="002B37D7" w:rsidRDefault="002B37D7">
    <w:pPr>
      <w:pBdr>
        <w:top w:val="nil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D0D0D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20C4B"/>
    <w:multiLevelType w:val="multilevel"/>
    <w:tmpl w:val="9EDA965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9522AA"/>
    <w:multiLevelType w:val="multilevel"/>
    <w:tmpl w:val="3DAA0E9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2373DB"/>
    <w:multiLevelType w:val="multilevel"/>
    <w:tmpl w:val="D1BE04FE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401210"/>
    <w:multiLevelType w:val="multilevel"/>
    <w:tmpl w:val="672C9EBE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D41CBB"/>
    <w:multiLevelType w:val="multilevel"/>
    <w:tmpl w:val="D4F2E4D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753E12"/>
    <w:multiLevelType w:val="multilevel"/>
    <w:tmpl w:val="DED640F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832DB7"/>
    <w:multiLevelType w:val="multilevel"/>
    <w:tmpl w:val="EC4CC16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73746978">
    <w:abstractNumId w:val="6"/>
  </w:num>
  <w:num w:numId="2" w16cid:durableId="1799300259">
    <w:abstractNumId w:val="1"/>
  </w:num>
  <w:num w:numId="3" w16cid:durableId="94711131">
    <w:abstractNumId w:val="5"/>
  </w:num>
  <w:num w:numId="4" w16cid:durableId="724649019">
    <w:abstractNumId w:val="3"/>
  </w:num>
  <w:num w:numId="5" w16cid:durableId="1084448966">
    <w:abstractNumId w:val="2"/>
  </w:num>
  <w:num w:numId="6" w16cid:durableId="918828019">
    <w:abstractNumId w:val="0"/>
  </w:num>
  <w:num w:numId="7" w16cid:durableId="2046590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7D7"/>
    <w:rsid w:val="00095C3A"/>
    <w:rsid w:val="0018623B"/>
    <w:rsid w:val="00290A85"/>
    <w:rsid w:val="002B37D7"/>
    <w:rsid w:val="002D2E5E"/>
    <w:rsid w:val="00430456"/>
    <w:rsid w:val="0059793E"/>
    <w:rsid w:val="005A1019"/>
    <w:rsid w:val="00702738"/>
    <w:rsid w:val="007578F1"/>
    <w:rsid w:val="00B13F03"/>
    <w:rsid w:val="00BE4590"/>
    <w:rsid w:val="00CB0A8D"/>
    <w:rsid w:val="00D45161"/>
    <w:rsid w:val="00D7306A"/>
    <w:rsid w:val="00E14493"/>
    <w:rsid w:val="00F10ADF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3867C"/>
  <w15:docId w15:val="{21E43524-294F-413D-BAE1-D864EA6C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Mi%C4%99dzynarodowa_Standardowa_Klasyfikacja_Edukacj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486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 M</cp:lastModifiedBy>
  <cp:revision>7</cp:revision>
  <cp:lastPrinted>2026-02-19T01:44:00Z</cp:lastPrinted>
  <dcterms:created xsi:type="dcterms:W3CDTF">2026-02-19T01:27:00Z</dcterms:created>
  <dcterms:modified xsi:type="dcterms:W3CDTF">2026-02-23T13:19:00Z</dcterms:modified>
</cp:coreProperties>
</file>